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1740" w14:textId="5EBEFEE6" w:rsidR="00F50D8C" w:rsidRDefault="00F50D8C" w:rsidP="00015D7F">
      <w:pPr>
        <w:ind w:left="360" w:hanging="360"/>
        <w:rPr>
          <w:b/>
        </w:rPr>
      </w:pPr>
      <w:r>
        <w:rPr>
          <w:b/>
        </w:rPr>
        <w:t>VOORBEREIDING TOETS INFORMATICA HAVO/VWO 4</w:t>
      </w:r>
    </w:p>
    <w:p w14:paraId="60459C6A" w14:textId="778DEB32" w:rsidR="00972BEA" w:rsidRPr="00972BEA" w:rsidRDefault="00972BEA" w:rsidP="00972BEA">
      <w:r>
        <w:t>* Alle vragen moet je kennen, maar dit is wel de kern voor Havo</w:t>
      </w:r>
      <w:r>
        <w:br/>
        <w:t>** Voor vwo: zelfde vragen als havo, maar dit moet je extra kennen</w:t>
      </w:r>
    </w:p>
    <w:p w14:paraId="317BDEAC" w14:textId="77777777" w:rsidR="003142FB" w:rsidRPr="00DE72F9" w:rsidRDefault="003142FB" w:rsidP="00015D7F">
      <w:pPr>
        <w:ind w:left="360" w:hanging="360"/>
        <w:rPr>
          <w:b/>
        </w:rPr>
      </w:pPr>
      <w:r w:rsidRPr="00DE72F9">
        <w:rPr>
          <w:b/>
        </w:rPr>
        <w:t xml:space="preserve">Hoofdstuk </w:t>
      </w:r>
      <w:r w:rsidR="00696385" w:rsidRPr="00DE72F9">
        <w:rPr>
          <w:b/>
        </w:rPr>
        <w:t>C1-2.</w:t>
      </w:r>
      <w:r w:rsidRPr="00DE72F9">
        <w:rPr>
          <w:b/>
        </w:rPr>
        <w:t>1 Informatie</w:t>
      </w:r>
    </w:p>
    <w:p w14:paraId="781A3FF4" w14:textId="77777777" w:rsidR="001D48CB" w:rsidRDefault="00015D7F" w:rsidP="00015D7F">
      <w:pPr>
        <w:pStyle w:val="Lijstalinea"/>
        <w:numPr>
          <w:ilvl w:val="0"/>
          <w:numId w:val="1"/>
        </w:numPr>
      </w:pPr>
      <w:r>
        <w:t>In het vak Informatica zijn digitale apparaten hulpmiddelen, waarvoor?</w:t>
      </w:r>
    </w:p>
    <w:p w14:paraId="22145AD2" w14:textId="77777777" w:rsidR="00015D7F" w:rsidRDefault="00015D7F" w:rsidP="00015D7F">
      <w:pPr>
        <w:pStyle w:val="Lijstalinea"/>
        <w:numPr>
          <w:ilvl w:val="0"/>
          <w:numId w:val="1"/>
        </w:numPr>
      </w:pPr>
      <w:r>
        <w:t>Informatica is de wetenschap waarin onderzoek wordt gedaan naar (noem er 4)…</w:t>
      </w:r>
    </w:p>
    <w:p w14:paraId="01ECE26A" w14:textId="77777777" w:rsidR="00015D7F" w:rsidRDefault="00015D7F" w:rsidP="00015D7F">
      <w:pPr>
        <w:pStyle w:val="Lijstalinea"/>
        <w:numPr>
          <w:ilvl w:val="0"/>
          <w:numId w:val="1"/>
        </w:numPr>
      </w:pPr>
      <w:r>
        <w:t>Internationaal wordt in plaats van de term ICT gebruik gemaakt van de term:</w:t>
      </w:r>
    </w:p>
    <w:p w14:paraId="77B6B1DB" w14:textId="77777777" w:rsidR="00015D7F" w:rsidRDefault="00015D7F" w:rsidP="00015D7F">
      <w:pPr>
        <w:pStyle w:val="Lijstalinea"/>
        <w:numPr>
          <w:ilvl w:val="0"/>
          <w:numId w:val="1"/>
        </w:numPr>
      </w:pPr>
      <w:r>
        <w:t>Leg uit welke drie zaken onder ICT vallen.</w:t>
      </w:r>
    </w:p>
    <w:p w14:paraId="36D204FD" w14:textId="77777777" w:rsidR="00015D7F" w:rsidRDefault="00015D7F" w:rsidP="00015D7F">
      <w:pPr>
        <w:pStyle w:val="Lijstalinea"/>
        <w:numPr>
          <w:ilvl w:val="0"/>
          <w:numId w:val="1"/>
        </w:numPr>
      </w:pPr>
      <w:r>
        <w:t>Waar staat de afkorting ICT voor?</w:t>
      </w:r>
    </w:p>
    <w:p w14:paraId="32163401" w14:textId="77777777" w:rsidR="00015D7F" w:rsidRDefault="009C3163" w:rsidP="00015D7F">
      <w:pPr>
        <w:pStyle w:val="Lijstalinea"/>
        <w:numPr>
          <w:ilvl w:val="0"/>
          <w:numId w:val="1"/>
        </w:numPr>
      </w:pPr>
      <w:r>
        <w:t>*</w:t>
      </w:r>
      <w:r w:rsidR="00015D7F">
        <w:t>Welke 6 eisen worden er gesteld aan informatie?</w:t>
      </w:r>
    </w:p>
    <w:p w14:paraId="18D5D8E4" w14:textId="77777777" w:rsidR="00015D7F" w:rsidRDefault="009C3163" w:rsidP="00015D7F">
      <w:pPr>
        <w:pStyle w:val="Lijstalinea"/>
        <w:numPr>
          <w:ilvl w:val="0"/>
          <w:numId w:val="1"/>
        </w:numPr>
      </w:pPr>
      <w:r>
        <w:t>*</w:t>
      </w:r>
      <w:r w:rsidR="00015D7F">
        <w:t>Geef per eis aan welke controlevraag daarbij hoort.</w:t>
      </w:r>
    </w:p>
    <w:p w14:paraId="5EEE6417" w14:textId="77777777" w:rsidR="00015D7F" w:rsidRDefault="009C3163" w:rsidP="00015D7F">
      <w:pPr>
        <w:pStyle w:val="Lijstalinea"/>
        <w:numPr>
          <w:ilvl w:val="0"/>
          <w:numId w:val="1"/>
        </w:numPr>
      </w:pPr>
      <w:r>
        <w:t>*</w:t>
      </w:r>
      <w:r w:rsidR="00015D7F">
        <w:t>Neem je nieuws site die je nu aan het maken ben. Geef per eis aan hoe een nieuwssite daaraan moet voldoen.</w:t>
      </w:r>
    </w:p>
    <w:p w14:paraId="7A82A835" w14:textId="77777777" w:rsidR="00015D7F" w:rsidRDefault="00015D7F" w:rsidP="00015D7F">
      <w:pPr>
        <w:pStyle w:val="Lijstalinea"/>
        <w:numPr>
          <w:ilvl w:val="0"/>
          <w:numId w:val="1"/>
        </w:numPr>
      </w:pPr>
      <w:r>
        <w:t>Waarom is het bepalen van een doel voor een ICT product belangrijk? Ga er daarbij vanuit de opdrachtgever en de maker verschillende personen zijn.</w:t>
      </w:r>
    </w:p>
    <w:p w14:paraId="017C0201" w14:textId="77777777" w:rsidR="00015D7F" w:rsidRDefault="00015D7F" w:rsidP="00015D7F">
      <w:pPr>
        <w:pStyle w:val="Lijstalinea"/>
        <w:numPr>
          <w:ilvl w:val="0"/>
          <w:numId w:val="1"/>
        </w:numPr>
      </w:pPr>
      <w:r>
        <w:t>Beschrijf het doel van een website als nos.nl</w:t>
      </w:r>
    </w:p>
    <w:p w14:paraId="0D658083" w14:textId="77777777" w:rsidR="00015D7F" w:rsidRDefault="00015D7F" w:rsidP="00015D7F">
      <w:pPr>
        <w:pStyle w:val="Lijstalinea"/>
        <w:numPr>
          <w:ilvl w:val="0"/>
          <w:numId w:val="1"/>
        </w:numPr>
      </w:pPr>
      <w:r>
        <w:t>Als je gebruik maakt van persoonsgegevens heb je te maken met de AVG. Leg uit wat er in de AVG is geregeld.</w:t>
      </w:r>
    </w:p>
    <w:p w14:paraId="09FFD226" w14:textId="77777777" w:rsidR="00015D7F" w:rsidRDefault="00F50D8C" w:rsidP="00015D7F">
      <w:pPr>
        <w:pStyle w:val="Lijstalinea"/>
        <w:numPr>
          <w:ilvl w:val="0"/>
          <w:numId w:val="1"/>
        </w:numPr>
      </w:pPr>
      <w:r>
        <w:t>**</w:t>
      </w:r>
      <w:r w:rsidR="00015D7F">
        <w:t>Geef 2 voorbeelden waarbij je in de problemen kan komen met de AVG.</w:t>
      </w:r>
    </w:p>
    <w:p w14:paraId="362DAF65" w14:textId="77777777" w:rsidR="00015D7F" w:rsidRDefault="009C3163" w:rsidP="00015D7F">
      <w:pPr>
        <w:pStyle w:val="Lijstalinea"/>
        <w:numPr>
          <w:ilvl w:val="0"/>
          <w:numId w:val="1"/>
        </w:numPr>
      </w:pPr>
      <w:r>
        <w:t>*</w:t>
      </w:r>
      <w:r w:rsidR="00015D7F">
        <w:t>Leg uit wat een informatiesysteem is.</w:t>
      </w:r>
    </w:p>
    <w:p w14:paraId="11AE7EA3" w14:textId="77777777" w:rsidR="00015D7F" w:rsidRDefault="006F6418" w:rsidP="00015D7F">
      <w:pPr>
        <w:pStyle w:val="Lijstalinea"/>
        <w:numPr>
          <w:ilvl w:val="0"/>
          <w:numId w:val="1"/>
        </w:numPr>
      </w:pPr>
      <w:r>
        <w:t>Benoem 5 informatiesystemen die door een school gebruikt worden.</w:t>
      </w:r>
    </w:p>
    <w:p w14:paraId="6E3CF333" w14:textId="77777777" w:rsidR="006F6418" w:rsidRDefault="00F50D8C" w:rsidP="00015D7F">
      <w:pPr>
        <w:pStyle w:val="Lijstalinea"/>
        <w:numPr>
          <w:ilvl w:val="0"/>
          <w:numId w:val="1"/>
        </w:numPr>
      </w:pPr>
      <w:r>
        <w:t>**</w:t>
      </w:r>
      <w:r w:rsidR="006F6418">
        <w:t>Geef bij de volgende informatiesystemen aan waar ze voor bedoeld zijn:</w:t>
      </w:r>
    </w:p>
    <w:p w14:paraId="334AF060" w14:textId="77777777" w:rsidR="006F6418" w:rsidRDefault="006F6418" w:rsidP="006F6418">
      <w:pPr>
        <w:pStyle w:val="Lijstalinea"/>
        <w:numPr>
          <w:ilvl w:val="1"/>
          <w:numId w:val="1"/>
        </w:numPr>
      </w:pPr>
      <w:r>
        <w:t>ERP</w:t>
      </w:r>
    </w:p>
    <w:p w14:paraId="5CF46EA9" w14:textId="77777777" w:rsidR="006F6418" w:rsidRDefault="006F6418" w:rsidP="006F6418">
      <w:pPr>
        <w:pStyle w:val="Lijstalinea"/>
        <w:numPr>
          <w:ilvl w:val="1"/>
          <w:numId w:val="1"/>
        </w:numPr>
      </w:pPr>
      <w:r>
        <w:t>CRM</w:t>
      </w:r>
    </w:p>
    <w:p w14:paraId="284636CB" w14:textId="77777777" w:rsidR="006F6418" w:rsidRDefault="006F6418" w:rsidP="006F6418">
      <w:pPr>
        <w:pStyle w:val="Lijstalinea"/>
        <w:numPr>
          <w:ilvl w:val="1"/>
          <w:numId w:val="1"/>
        </w:numPr>
      </w:pPr>
      <w:r>
        <w:t>HRM</w:t>
      </w:r>
    </w:p>
    <w:p w14:paraId="28B0C4B7" w14:textId="77777777" w:rsidR="006F6418" w:rsidRDefault="009C3163" w:rsidP="006F6418">
      <w:pPr>
        <w:pStyle w:val="Lijstalinea"/>
        <w:numPr>
          <w:ilvl w:val="0"/>
          <w:numId w:val="1"/>
        </w:numPr>
      </w:pPr>
      <w:r>
        <w:t>*</w:t>
      </w:r>
      <w:r w:rsidR="006F6418">
        <w:t>Aan informatiesystemen worden ook eisen gesteld. Benoemd de vijf eisen.</w:t>
      </w:r>
    </w:p>
    <w:p w14:paraId="20777873" w14:textId="77777777" w:rsidR="006F6418" w:rsidRDefault="009C3163" w:rsidP="006F6418">
      <w:pPr>
        <w:pStyle w:val="Lijstalinea"/>
        <w:numPr>
          <w:ilvl w:val="0"/>
          <w:numId w:val="1"/>
        </w:numPr>
      </w:pPr>
      <w:r>
        <w:t>*</w:t>
      </w:r>
      <w:r w:rsidR="006F6418">
        <w:t>Welke controlevragen horen bij de vijf eisen?</w:t>
      </w:r>
    </w:p>
    <w:p w14:paraId="225490B2" w14:textId="77777777" w:rsidR="006F6418" w:rsidRDefault="00F50D8C" w:rsidP="006F6418">
      <w:pPr>
        <w:pStyle w:val="Lijstalinea"/>
        <w:numPr>
          <w:ilvl w:val="0"/>
          <w:numId w:val="1"/>
        </w:numPr>
      </w:pPr>
      <w:r>
        <w:t>**</w:t>
      </w:r>
      <w:r w:rsidR="006F6418">
        <w:t>Beantwoord cont</w:t>
      </w:r>
      <w:r w:rsidR="00A276BB">
        <w:t>r</w:t>
      </w:r>
      <w:r w:rsidR="006F6418">
        <w:t>olevragen met mijn.greijdanus.nl als voorbeeld.</w:t>
      </w:r>
    </w:p>
    <w:p w14:paraId="213FC9FE" w14:textId="77777777" w:rsidR="003142FB" w:rsidRPr="00DE72F9" w:rsidRDefault="003142FB" w:rsidP="003142FB">
      <w:pPr>
        <w:rPr>
          <w:b/>
        </w:rPr>
      </w:pPr>
      <w:r w:rsidRPr="00DE72F9">
        <w:rPr>
          <w:b/>
        </w:rPr>
        <w:t xml:space="preserve">Hoofdstuk </w:t>
      </w:r>
      <w:r w:rsidR="00696385" w:rsidRPr="00DE72F9">
        <w:rPr>
          <w:b/>
        </w:rPr>
        <w:t>C1-</w:t>
      </w:r>
      <w:r w:rsidRPr="00DE72F9">
        <w:rPr>
          <w:b/>
        </w:rPr>
        <w:t>2.</w:t>
      </w:r>
      <w:r w:rsidR="00DC2E35" w:rsidRPr="00DE72F9">
        <w:rPr>
          <w:b/>
        </w:rPr>
        <w:t>2</w:t>
      </w:r>
      <w:r w:rsidRPr="00DE72F9">
        <w:rPr>
          <w:b/>
        </w:rPr>
        <w:t xml:space="preserve"> Dataverwerking</w:t>
      </w:r>
    </w:p>
    <w:p w14:paraId="2734DA22" w14:textId="77777777" w:rsidR="003142FB" w:rsidRDefault="00696385" w:rsidP="00696385">
      <w:pPr>
        <w:pStyle w:val="Lijstalinea"/>
        <w:numPr>
          <w:ilvl w:val="0"/>
          <w:numId w:val="1"/>
        </w:numPr>
      </w:pPr>
      <w:r>
        <w:t>Hoe wordt data informatie?</w:t>
      </w:r>
    </w:p>
    <w:p w14:paraId="31A1216B" w14:textId="77777777" w:rsidR="00696385" w:rsidRDefault="009C3163" w:rsidP="00696385">
      <w:pPr>
        <w:pStyle w:val="Lijstalinea"/>
        <w:numPr>
          <w:ilvl w:val="0"/>
          <w:numId w:val="1"/>
        </w:numPr>
      </w:pPr>
      <w:r>
        <w:t>*</w:t>
      </w:r>
      <w:r w:rsidR="00696385">
        <w:t>Wat is het verschil tussen data en informatie?</w:t>
      </w:r>
    </w:p>
    <w:p w14:paraId="0D8BE243" w14:textId="77777777" w:rsidR="00696385" w:rsidRDefault="00696385" w:rsidP="00696385">
      <w:pPr>
        <w:pStyle w:val="Lijstalinea"/>
        <w:numPr>
          <w:ilvl w:val="0"/>
          <w:numId w:val="1"/>
        </w:numPr>
      </w:pPr>
      <w:r>
        <w:t>Wat is een ander woord voor data?</w:t>
      </w:r>
    </w:p>
    <w:p w14:paraId="4A73D664" w14:textId="77777777" w:rsidR="00696385" w:rsidRDefault="00696385" w:rsidP="00696385">
      <w:pPr>
        <w:pStyle w:val="Lijstalinea"/>
        <w:numPr>
          <w:ilvl w:val="0"/>
          <w:numId w:val="1"/>
        </w:numPr>
      </w:pPr>
      <w:r>
        <w:t>Leg uit wat er bedoeld wordt met: “Data is een grondstof voor informatie”.</w:t>
      </w:r>
    </w:p>
    <w:p w14:paraId="58F4A10E" w14:textId="77777777" w:rsidR="00696385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696385">
        <w:t>Welke 5 bronnen voor data kan je onderscheiden?</w:t>
      </w:r>
    </w:p>
    <w:p w14:paraId="3BD3710D" w14:textId="77777777" w:rsidR="00696385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696385">
        <w:t>Wat is metadata?</w:t>
      </w:r>
    </w:p>
    <w:p w14:paraId="39A4C6D5" w14:textId="77777777" w:rsidR="00696385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696385">
        <w:t>Wat is loggen?</w:t>
      </w:r>
    </w:p>
    <w:p w14:paraId="016C9B52" w14:textId="77777777" w:rsidR="00696385" w:rsidRDefault="00696385" w:rsidP="00696385">
      <w:pPr>
        <w:pStyle w:val="Lijstalinea"/>
        <w:numPr>
          <w:ilvl w:val="0"/>
          <w:numId w:val="1"/>
        </w:numPr>
      </w:pPr>
      <w:r>
        <w:t>Data wordt opgeslagen in een bepaald dataformaat. Leg uit wat daarmee bedoeld wordt.</w:t>
      </w:r>
    </w:p>
    <w:p w14:paraId="3E8F4645" w14:textId="77777777" w:rsidR="00696385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696385">
        <w:t>Noem vijf verschillende dataformaten.</w:t>
      </w:r>
    </w:p>
    <w:p w14:paraId="1987A8BA" w14:textId="77777777" w:rsidR="00696385" w:rsidRDefault="00696385" w:rsidP="00696385">
      <w:pPr>
        <w:pStyle w:val="Lijstalinea"/>
        <w:numPr>
          <w:ilvl w:val="0"/>
          <w:numId w:val="1"/>
        </w:numPr>
      </w:pPr>
      <w:r>
        <w:t>Hoe kan je in Windows verkenner zien welk dataformaat de data heeft?</w:t>
      </w:r>
    </w:p>
    <w:p w14:paraId="0460967B" w14:textId="77777777" w:rsidR="00696385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696385">
        <w:t>Welke 10 vormen van dataverwerking kan je benoemen</w:t>
      </w:r>
    </w:p>
    <w:p w14:paraId="087994EC" w14:textId="77777777" w:rsidR="00696385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696385">
        <w:t>Geef van elke vorm een voorbeeld.</w:t>
      </w:r>
    </w:p>
    <w:p w14:paraId="3B52E9F7" w14:textId="536C966F" w:rsidR="00696385" w:rsidRPr="00DE72F9" w:rsidRDefault="00696385" w:rsidP="00696385">
      <w:pPr>
        <w:rPr>
          <w:b/>
        </w:rPr>
      </w:pPr>
      <w:r w:rsidRPr="00DE72F9">
        <w:rPr>
          <w:b/>
        </w:rPr>
        <w:t>Hoofdstuk C1-2.3 Gestructureerde data</w:t>
      </w:r>
      <w:r w:rsidR="00D7359B">
        <w:rPr>
          <w:b/>
        </w:rPr>
        <w:t xml:space="preserve"> (</w:t>
      </w:r>
      <w:r w:rsidR="00CC0D18">
        <w:rPr>
          <w:b/>
        </w:rPr>
        <w:t>alleen vwo)</w:t>
      </w:r>
    </w:p>
    <w:p w14:paraId="76E68676" w14:textId="77777777" w:rsidR="00696385" w:rsidRDefault="00696385" w:rsidP="00696385">
      <w:pPr>
        <w:pStyle w:val="Lijstalinea"/>
        <w:numPr>
          <w:ilvl w:val="0"/>
          <w:numId w:val="1"/>
        </w:numPr>
      </w:pPr>
      <w:r>
        <w:t>Wat wordt er bedoeld met de uitspraak: “data wordt zo efficiënt mogelijk opgeslagen”</w:t>
      </w:r>
    </w:p>
    <w:p w14:paraId="04C165FD" w14:textId="01C414A2" w:rsidR="00696385" w:rsidRDefault="009C3163" w:rsidP="00696385">
      <w:pPr>
        <w:pStyle w:val="Lijstalinea"/>
        <w:numPr>
          <w:ilvl w:val="0"/>
          <w:numId w:val="1"/>
        </w:numPr>
      </w:pPr>
      <w:r>
        <w:t>*</w:t>
      </w:r>
      <w:r w:rsidR="00CD0211">
        <w:t>*</w:t>
      </w:r>
      <w:r w:rsidR="00696385">
        <w:t>Wat is een databasemanagentsysteem (DBMS)</w:t>
      </w:r>
    </w:p>
    <w:p w14:paraId="0A725DF9" w14:textId="77777777" w:rsidR="00696385" w:rsidRDefault="00F50D8C" w:rsidP="00696385">
      <w:pPr>
        <w:pStyle w:val="Lijstalinea"/>
        <w:numPr>
          <w:ilvl w:val="0"/>
          <w:numId w:val="1"/>
        </w:numPr>
      </w:pPr>
      <w:r>
        <w:lastRenderedPageBreak/>
        <w:t>**</w:t>
      </w:r>
      <w:r w:rsidR="00696385" w:rsidRPr="00696385">
        <w:t>DBMS is multi-usersoftware, wat wordt</w:t>
      </w:r>
      <w:r w:rsidR="00696385">
        <w:t xml:space="preserve"> daarmee bedoeld?</w:t>
      </w:r>
    </w:p>
    <w:p w14:paraId="608BE2BC" w14:textId="77777777" w:rsidR="00696385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696385">
        <w:t>DBMS bewaakt de gegevens op juistheid en volledigheid. Geef in een voorbeeld aan waarom dit belangrijk is. Betrek in je antwoord ook de vorige vraag.</w:t>
      </w:r>
    </w:p>
    <w:p w14:paraId="718638DC" w14:textId="77777777" w:rsidR="00696385" w:rsidRDefault="00696385" w:rsidP="00696385">
      <w:pPr>
        <w:pStyle w:val="Lijstalinea"/>
        <w:numPr>
          <w:ilvl w:val="0"/>
          <w:numId w:val="1"/>
        </w:numPr>
      </w:pPr>
      <w:r>
        <w:t>Noem drie databasemanagementsystemen.</w:t>
      </w:r>
    </w:p>
    <w:p w14:paraId="454045B6" w14:textId="5A584538" w:rsidR="00696385" w:rsidRDefault="00CD0211" w:rsidP="00696385">
      <w:pPr>
        <w:pStyle w:val="Lijstalinea"/>
        <w:numPr>
          <w:ilvl w:val="0"/>
          <w:numId w:val="1"/>
        </w:numPr>
      </w:pPr>
      <w:r>
        <w:t>*</w:t>
      </w:r>
      <w:r w:rsidR="009C3163">
        <w:t>*</w:t>
      </w:r>
      <w:r w:rsidR="00696385">
        <w:t>Noem een aantal kenmerken van relationele DBMS’en.</w:t>
      </w:r>
    </w:p>
    <w:p w14:paraId="4DBF1F46" w14:textId="0764624C" w:rsidR="002454CB" w:rsidRDefault="009C3163" w:rsidP="00696385">
      <w:pPr>
        <w:pStyle w:val="Lijstalinea"/>
        <w:numPr>
          <w:ilvl w:val="0"/>
          <w:numId w:val="1"/>
        </w:numPr>
      </w:pPr>
      <w:r>
        <w:t>*</w:t>
      </w:r>
      <w:r w:rsidR="00CD0211">
        <w:t>*</w:t>
      </w:r>
      <w:r w:rsidR="002454CB">
        <w:t>Wat is een sleutel van een tabel?</w:t>
      </w:r>
    </w:p>
    <w:p w14:paraId="381F9733" w14:textId="77777777" w:rsidR="002454CB" w:rsidRDefault="002454CB" w:rsidP="002454CB">
      <w:r>
        <w:rPr>
          <w:noProof/>
        </w:rPr>
        <w:drawing>
          <wp:inline distT="0" distB="0" distL="0" distR="0" wp14:anchorId="1A84D953" wp14:editId="7591F7E0">
            <wp:extent cx="2933700" cy="1016000"/>
            <wp:effectExtent l="0" t="0" r="0" b="0"/>
            <wp:docPr id="1" name="Afbeelding 1" descr="https://www.fundament-online.nl/docs/C_Informatie/1-2_Gestructureerde_Data_3.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ament-online.nl/docs/C_Informatie/1-2_Gestructureerde_Data_3.2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62"/>
                    <a:stretch/>
                  </pic:blipFill>
                  <pic:spPr bwMode="auto">
                    <a:xfrm>
                      <a:off x="0" y="0"/>
                      <a:ext cx="2933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8400B" w14:textId="77777777" w:rsidR="002454CB" w:rsidRDefault="002454CB" w:rsidP="00696385">
      <w:pPr>
        <w:pStyle w:val="Lijstalinea"/>
        <w:numPr>
          <w:ilvl w:val="0"/>
          <w:numId w:val="1"/>
        </w:numPr>
      </w:pPr>
      <w:r>
        <w:t>Wat zijn de kolommen en rijen in bovenstaande tabel?</w:t>
      </w:r>
    </w:p>
    <w:p w14:paraId="04BDA889" w14:textId="311BA5C6" w:rsidR="002454CB" w:rsidRDefault="009C3163" w:rsidP="00696385">
      <w:pPr>
        <w:pStyle w:val="Lijstalinea"/>
        <w:numPr>
          <w:ilvl w:val="0"/>
          <w:numId w:val="1"/>
        </w:numPr>
      </w:pPr>
      <w:r>
        <w:t>*</w:t>
      </w:r>
      <w:r w:rsidR="00CD0211">
        <w:t>*</w:t>
      </w:r>
      <w:r w:rsidR="002454CB">
        <w:t>Kolommen worden ook wel anders genoemd in een database. Geef de 2 andere namen.</w:t>
      </w:r>
    </w:p>
    <w:p w14:paraId="7AF74EA2" w14:textId="0CB35E32" w:rsidR="002454CB" w:rsidRDefault="009C3163" w:rsidP="00696385">
      <w:pPr>
        <w:pStyle w:val="Lijstalinea"/>
        <w:numPr>
          <w:ilvl w:val="0"/>
          <w:numId w:val="1"/>
        </w:numPr>
      </w:pPr>
      <w:r>
        <w:t>*</w:t>
      </w:r>
      <w:r w:rsidR="00CD0211">
        <w:t>*</w:t>
      </w:r>
      <w:r w:rsidR="002454CB">
        <w:t>Rijen worden ook anders genoemd in een database. Geef de 2 andere namen.</w:t>
      </w:r>
    </w:p>
    <w:p w14:paraId="7C9085E6" w14:textId="77777777" w:rsidR="002454CB" w:rsidRDefault="002454CB" w:rsidP="00696385">
      <w:pPr>
        <w:pStyle w:val="Lijstalinea"/>
        <w:numPr>
          <w:ilvl w:val="0"/>
          <w:numId w:val="1"/>
        </w:numPr>
      </w:pPr>
      <w:r>
        <w:t>Wat is de meest gebruikte vraagtaal in DBMS-en.</w:t>
      </w:r>
    </w:p>
    <w:p w14:paraId="4F6DBBDE" w14:textId="58315FA8" w:rsidR="002454CB" w:rsidRDefault="009C3163" w:rsidP="00696385">
      <w:pPr>
        <w:pStyle w:val="Lijstalinea"/>
        <w:numPr>
          <w:ilvl w:val="0"/>
          <w:numId w:val="1"/>
        </w:numPr>
      </w:pPr>
      <w:r>
        <w:t>*</w:t>
      </w:r>
      <w:r w:rsidR="00CD0211">
        <w:t>*</w:t>
      </w:r>
      <w:r w:rsidR="002454CB">
        <w:t>Je kan ook data ophalen van een webservice. Leg uit wat een webservice is.</w:t>
      </w:r>
    </w:p>
    <w:p w14:paraId="3FCD2278" w14:textId="792F9269" w:rsidR="002454CB" w:rsidRDefault="00F50D8C" w:rsidP="00696385">
      <w:pPr>
        <w:pStyle w:val="Lijstalinea"/>
        <w:numPr>
          <w:ilvl w:val="0"/>
          <w:numId w:val="1"/>
        </w:numPr>
      </w:pPr>
      <w:r>
        <w:t>*</w:t>
      </w:r>
      <w:r w:rsidR="00CD0211">
        <w:t>*</w:t>
      </w:r>
      <w:r w:rsidR="002454CB">
        <w:t>Hoe noem je het verzoek dat je doet bij het opvragen van data?</w:t>
      </w:r>
    </w:p>
    <w:p w14:paraId="3BB021DF" w14:textId="77777777" w:rsidR="002454CB" w:rsidRDefault="002454CB" w:rsidP="00696385">
      <w:pPr>
        <w:pStyle w:val="Lijstalinea"/>
        <w:numPr>
          <w:ilvl w:val="0"/>
          <w:numId w:val="1"/>
        </w:numPr>
      </w:pPr>
      <w:r>
        <w:t>Noem 3 soorten webservices.</w:t>
      </w:r>
    </w:p>
    <w:p w14:paraId="6F103E67" w14:textId="3110B2F1" w:rsidR="002454CB" w:rsidRDefault="009C3163" w:rsidP="00696385">
      <w:pPr>
        <w:pStyle w:val="Lijstalinea"/>
        <w:numPr>
          <w:ilvl w:val="0"/>
          <w:numId w:val="1"/>
        </w:numPr>
      </w:pPr>
      <w:r>
        <w:t>*</w:t>
      </w:r>
      <w:r w:rsidR="00CD0211">
        <w:t>*</w:t>
      </w:r>
      <w:r w:rsidR="002454CB">
        <w:t>Wat zijn de 2 meest gebruikte formaten waarin een webser</w:t>
      </w:r>
      <w:r w:rsidR="00011FE1">
        <w:t>v</w:t>
      </w:r>
      <w:r w:rsidR="002454CB">
        <w:t>ice data terugstuurd.</w:t>
      </w:r>
    </w:p>
    <w:p w14:paraId="5D36DFD1" w14:textId="77777777" w:rsidR="002454CB" w:rsidRDefault="00F50D8C" w:rsidP="00696385">
      <w:pPr>
        <w:pStyle w:val="Lijstalinea"/>
        <w:numPr>
          <w:ilvl w:val="0"/>
          <w:numId w:val="1"/>
        </w:numPr>
      </w:pPr>
      <w:r>
        <w:t>**</w:t>
      </w:r>
      <w:r w:rsidR="002454CB">
        <w:t xml:space="preserve">Wat is het voordeel van een webservice ten opzichte van een database? Noem er </w:t>
      </w:r>
      <w:r w:rsidR="00011FE1">
        <w:t>3.</w:t>
      </w:r>
    </w:p>
    <w:p w14:paraId="1D352C12" w14:textId="6DFCBDFF" w:rsidR="00011FE1" w:rsidRPr="00A16445" w:rsidRDefault="00011FE1" w:rsidP="00011FE1">
      <w:pPr>
        <w:rPr>
          <w:b/>
        </w:rPr>
      </w:pPr>
      <w:r w:rsidRPr="00A16445">
        <w:rPr>
          <w:b/>
        </w:rPr>
        <w:t>Hoofdstuk C1-2.4 Big data</w:t>
      </w:r>
      <w:r w:rsidR="00A16445" w:rsidRPr="00A16445">
        <w:rPr>
          <w:b/>
        </w:rPr>
        <w:t xml:space="preserve"> (allee</w:t>
      </w:r>
      <w:r w:rsidR="00A16445">
        <w:rPr>
          <w:b/>
        </w:rPr>
        <w:t>n vwo)</w:t>
      </w:r>
    </w:p>
    <w:p w14:paraId="1BE86B89" w14:textId="0680F67C" w:rsidR="00011FE1" w:rsidRDefault="009C3163" w:rsidP="00011FE1">
      <w:pPr>
        <w:pStyle w:val="Lijstalinea"/>
        <w:numPr>
          <w:ilvl w:val="0"/>
          <w:numId w:val="1"/>
        </w:numPr>
      </w:pPr>
      <w:r>
        <w:t>*</w:t>
      </w:r>
      <w:r w:rsidR="004E6C57">
        <w:t>*</w:t>
      </w:r>
      <w:r w:rsidR="00011FE1">
        <w:t>Wat is big data? (4 kenmerken)</w:t>
      </w:r>
    </w:p>
    <w:p w14:paraId="3E7214B3" w14:textId="77777777" w:rsidR="00011FE1" w:rsidRDefault="00F50D8C" w:rsidP="00011FE1">
      <w:pPr>
        <w:pStyle w:val="Lijstalinea"/>
        <w:numPr>
          <w:ilvl w:val="0"/>
          <w:numId w:val="1"/>
        </w:numPr>
      </w:pPr>
      <w:r>
        <w:t>**</w:t>
      </w:r>
      <w:r w:rsidR="00011FE1">
        <w:t>Noem voorbeeld waar big data wordt toegepast.</w:t>
      </w:r>
    </w:p>
    <w:p w14:paraId="3990FE21" w14:textId="1C7CA254" w:rsidR="00011FE1" w:rsidRDefault="009C3163" w:rsidP="00011FE1">
      <w:pPr>
        <w:pStyle w:val="Lijstalinea"/>
        <w:numPr>
          <w:ilvl w:val="0"/>
          <w:numId w:val="1"/>
        </w:numPr>
      </w:pPr>
      <w:r>
        <w:t>*</w:t>
      </w:r>
      <w:r w:rsidR="004E6C57">
        <w:t>*</w:t>
      </w:r>
      <w:r w:rsidR="00011FE1">
        <w:t>Noem 3 toepassingen van big data.</w:t>
      </w:r>
    </w:p>
    <w:p w14:paraId="0A720F6F" w14:textId="746C3B97" w:rsidR="00011FE1" w:rsidRDefault="009C3163" w:rsidP="00011FE1">
      <w:pPr>
        <w:pStyle w:val="Lijstalinea"/>
        <w:numPr>
          <w:ilvl w:val="0"/>
          <w:numId w:val="1"/>
        </w:numPr>
      </w:pPr>
      <w:r>
        <w:t>*</w:t>
      </w:r>
      <w:r w:rsidR="004E6C57">
        <w:t>*</w:t>
      </w:r>
      <w:r w:rsidR="00011FE1">
        <w:t>Wat zijn uitdagingen in het werken met big data? (noem er 3)</w:t>
      </w:r>
    </w:p>
    <w:p w14:paraId="54C6C7D3" w14:textId="77777777" w:rsidR="00011FE1" w:rsidRDefault="00F50D8C" w:rsidP="00011FE1">
      <w:pPr>
        <w:pStyle w:val="Lijstalinea"/>
        <w:numPr>
          <w:ilvl w:val="0"/>
          <w:numId w:val="1"/>
        </w:numPr>
      </w:pPr>
      <w:r>
        <w:t>**</w:t>
      </w:r>
      <w:r w:rsidR="00011FE1">
        <w:t>Wat zijn gevolgen van big data voor de maatschappij?</w:t>
      </w:r>
    </w:p>
    <w:p w14:paraId="68ECD3D3" w14:textId="77371034" w:rsidR="00011FE1" w:rsidRDefault="009C3163" w:rsidP="00011FE1">
      <w:pPr>
        <w:pStyle w:val="Lijstalinea"/>
        <w:numPr>
          <w:ilvl w:val="0"/>
          <w:numId w:val="1"/>
        </w:numPr>
      </w:pPr>
      <w:r>
        <w:t>*</w:t>
      </w:r>
      <w:r w:rsidR="004E6C57">
        <w:t>*</w:t>
      </w:r>
      <w:r w:rsidR="00011FE1">
        <w:t>Zijn er ook nadelen verbonden aan big data?</w:t>
      </w:r>
    </w:p>
    <w:p w14:paraId="60872E40" w14:textId="1675A0F1" w:rsidR="00011FE1" w:rsidRDefault="00F50D8C" w:rsidP="00011FE1">
      <w:pPr>
        <w:pStyle w:val="Lijstalinea"/>
        <w:numPr>
          <w:ilvl w:val="0"/>
          <w:numId w:val="1"/>
        </w:numPr>
      </w:pPr>
      <w:r>
        <w:t>*</w:t>
      </w:r>
      <w:r w:rsidR="004E6C57">
        <w:t>*</w:t>
      </w:r>
      <w:r w:rsidR="00011FE1">
        <w:t>Wat wordt er bedoeld met datamining?</w:t>
      </w:r>
    </w:p>
    <w:p w14:paraId="3D063CF8" w14:textId="77777777" w:rsidR="00011FE1" w:rsidRDefault="00011FE1" w:rsidP="00011FE1">
      <w:pPr>
        <w:pStyle w:val="Lijstalinea"/>
        <w:numPr>
          <w:ilvl w:val="0"/>
          <w:numId w:val="1"/>
        </w:numPr>
      </w:pPr>
      <w:r>
        <w:t>Wat is de belangrijkste taak van een data-analist?</w:t>
      </w:r>
    </w:p>
    <w:p w14:paraId="335DC944" w14:textId="77777777" w:rsidR="00011FE1" w:rsidRDefault="00F50D8C" w:rsidP="00011FE1">
      <w:pPr>
        <w:pStyle w:val="Lijstalinea"/>
        <w:numPr>
          <w:ilvl w:val="0"/>
          <w:numId w:val="1"/>
        </w:numPr>
      </w:pPr>
      <w:r>
        <w:t>**</w:t>
      </w:r>
      <w:r w:rsidR="00011FE1">
        <w:t>Wat is er aan de hand als data niet representatief is?</w:t>
      </w:r>
    </w:p>
    <w:p w14:paraId="2FFF0102" w14:textId="77777777" w:rsidR="00A41684" w:rsidRPr="00DE72F9" w:rsidRDefault="00A41684" w:rsidP="00A41684">
      <w:pPr>
        <w:rPr>
          <w:b/>
        </w:rPr>
      </w:pPr>
      <w:r w:rsidRPr="00DE72F9">
        <w:rPr>
          <w:b/>
        </w:rPr>
        <w:t>Hoofdstuk C4.1 Bits en bytes</w:t>
      </w:r>
    </w:p>
    <w:p w14:paraId="64D67241" w14:textId="77777777" w:rsidR="00530781" w:rsidRDefault="00F50D8C" w:rsidP="00A41684">
      <w:r>
        <w:t>*</w:t>
      </w:r>
      <w:r w:rsidR="00530781">
        <w:t>In dit hoofdstuk moet je binair</w:t>
      </w:r>
      <w:r w:rsidR="006B50B5">
        <w:t>,</w:t>
      </w:r>
      <w:r w:rsidR="00530781">
        <w:t xml:space="preserve"> decimaal</w:t>
      </w:r>
      <w:r w:rsidR="006B50B5">
        <w:t xml:space="preserve"> en hexadecimaal</w:t>
      </w:r>
      <w:r w:rsidR="00530781">
        <w:t xml:space="preserve"> naar elkaar kunnen omrekenen.</w:t>
      </w:r>
    </w:p>
    <w:p w14:paraId="11EA213A" w14:textId="77777777" w:rsidR="00A41684" w:rsidRDefault="00A41684" w:rsidP="00DE72F9">
      <w:pPr>
        <w:pStyle w:val="Lijstalinea"/>
        <w:numPr>
          <w:ilvl w:val="0"/>
          <w:numId w:val="1"/>
        </w:numPr>
      </w:pPr>
      <w:r>
        <w:t>Wat is een printplaat?</w:t>
      </w:r>
    </w:p>
    <w:p w14:paraId="5E0959FA" w14:textId="77777777" w:rsidR="00530781" w:rsidRDefault="00A41684" w:rsidP="00DE72F9">
      <w:pPr>
        <w:pStyle w:val="Lijstalinea"/>
        <w:numPr>
          <w:ilvl w:val="0"/>
          <w:numId w:val="1"/>
        </w:numPr>
      </w:pPr>
      <w:r>
        <w:t>Wat staan de letters IC voor</w:t>
      </w:r>
      <w:r w:rsidR="00530781">
        <w:t>?</w:t>
      </w:r>
    </w:p>
    <w:p w14:paraId="27CDB698" w14:textId="77777777" w:rsidR="00A41684" w:rsidRDefault="00530781" w:rsidP="00DE72F9">
      <w:pPr>
        <w:pStyle w:val="Lijstalinea"/>
        <w:numPr>
          <w:ilvl w:val="0"/>
          <w:numId w:val="1"/>
        </w:numPr>
      </w:pPr>
      <w:r>
        <w:t>Waaruit bestaat een IC?</w:t>
      </w:r>
    </w:p>
    <w:p w14:paraId="19E2B8D7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**</w:t>
      </w:r>
      <w:r w:rsidR="00530781">
        <w:t>Wat zijn logische functies?</w:t>
      </w:r>
    </w:p>
    <w:p w14:paraId="29D9DEDB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**</w:t>
      </w:r>
      <w:r w:rsidR="00530781">
        <w:t>Wat is een transistor?</w:t>
      </w:r>
    </w:p>
    <w:p w14:paraId="26474DBA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**</w:t>
      </w:r>
      <w:r w:rsidR="00530781">
        <w:t>Wat heeft een transistor met een computer te maken?</w:t>
      </w:r>
    </w:p>
    <w:p w14:paraId="187DAE11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530781">
        <w:t>Wat is het binaire getalsysteem (getalstelsel)?</w:t>
      </w:r>
    </w:p>
    <w:p w14:paraId="288B7F52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530781">
        <w:t>Wat is het decimale getalsysteem?</w:t>
      </w:r>
    </w:p>
    <w:p w14:paraId="0AA028A9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530781">
        <w:t>Waarom behoren beide getalsystemen tot het positiestelsel? (staat niet in boek)</w:t>
      </w:r>
    </w:p>
    <w:p w14:paraId="3D4493E4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530781">
        <w:t>Met ASCII zet de computer letters om in getallen, leg uit hoe dat werkt.</w:t>
      </w:r>
    </w:p>
    <w:p w14:paraId="0AEA6A06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530781">
        <w:t>De ASCII tabel bestaat uit 8 bits, hoeveel letters passen er in de tabel?</w:t>
      </w:r>
    </w:p>
    <w:p w14:paraId="5DF213A3" w14:textId="77777777" w:rsidR="00530781" w:rsidRDefault="00F50D8C" w:rsidP="00DE72F9">
      <w:pPr>
        <w:pStyle w:val="Lijstalinea"/>
        <w:numPr>
          <w:ilvl w:val="0"/>
          <w:numId w:val="1"/>
        </w:numPr>
      </w:pPr>
      <w:r>
        <w:lastRenderedPageBreak/>
        <w:t>*</w:t>
      </w:r>
      <w:r w:rsidR="00530781">
        <w:t>Wat is het betere alternatief voor ASCII?</w:t>
      </w:r>
    </w:p>
    <w:p w14:paraId="2AE83B8B" w14:textId="77777777" w:rsidR="00530781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6B50B5">
        <w:t>Wat is het hexadecimaal getalsysteem?</w:t>
      </w:r>
    </w:p>
    <w:p w14:paraId="2A41097B" w14:textId="77777777" w:rsidR="006B50B5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6B50B5">
        <w:t>Waar kom je hexadecimale getallen tegen in de computer?</w:t>
      </w:r>
    </w:p>
    <w:p w14:paraId="1C158030" w14:textId="77777777" w:rsidR="006B50B5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6B50B5">
        <w:t>Hoeveel bits passen er in één hexadecimaal getal?</w:t>
      </w:r>
    </w:p>
    <w:p w14:paraId="7FE3765E" w14:textId="7E503705" w:rsidR="006B50B5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1B7017">
        <w:t>*</w:t>
      </w:r>
      <w:r w:rsidR="00AD7A15">
        <w:t>Dit is een mac-adres: FF:FF:FF:FF:FF:FF. Uit hoeveel bits bestaat een mac-adres?</w:t>
      </w:r>
    </w:p>
    <w:p w14:paraId="5440F88C" w14:textId="77777777" w:rsidR="00DE72F9" w:rsidRPr="003504CE" w:rsidRDefault="00DE72F9" w:rsidP="00DE72F9">
      <w:pPr>
        <w:rPr>
          <w:b/>
        </w:rPr>
      </w:pPr>
      <w:r w:rsidRPr="003504CE">
        <w:rPr>
          <w:b/>
        </w:rPr>
        <w:t>Hoodstuk C4.2 Kleurmodellen</w:t>
      </w:r>
    </w:p>
    <w:p w14:paraId="5B8BEB33" w14:textId="77777777" w:rsidR="00DE72F9" w:rsidRDefault="00DE72F9" w:rsidP="00DE72F9">
      <w:pPr>
        <w:pStyle w:val="Lijstalinea"/>
        <w:numPr>
          <w:ilvl w:val="0"/>
          <w:numId w:val="1"/>
        </w:numPr>
      </w:pPr>
      <w:r>
        <w:t>Wat is een CCD in een camera?</w:t>
      </w:r>
    </w:p>
    <w:p w14:paraId="21CAE34A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Wat is een pixel?</w:t>
      </w:r>
    </w:p>
    <w:p w14:paraId="7F7E469A" w14:textId="77777777" w:rsidR="00DE72F9" w:rsidRDefault="00DE72F9" w:rsidP="00DE72F9">
      <w:pPr>
        <w:pStyle w:val="Lijstalinea"/>
        <w:numPr>
          <w:ilvl w:val="0"/>
          <w:numId w:val="1"/>
        </w:numPr>
      </w:pPr>
      <w:r>
        <w:t>Wat zijn de twee belangrijkste kleurmodellen?</w:t>
      </w:r>
    </w:p>
    <w:p w14:paraId="2A676F0B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Welke kleuren worden er gemengd in het RGB model?</w:t>
      </w:r>
    </w:p>
    <w:p w14:paraId="5D1BBE74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Hoe kun je in het RGB model een byte herkennen?</w:t>
      </w:r>
    </w:p>
    <w:p w14:paraId="0C665098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Voor welke achtergrondkleur is RGB ontwikkeld?</w:t>
      </w:r>
    </w:p>
    <w:p w14:paraId="4C2E92A3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Voor welke achtergrondkleur is CMY ontwikkeld?</w:t>
      </w:r>
    </w:p>
    <w:p w14:paraId="31BC52A1" w14:textId="77777777" w:rsidR="00DE72F9" w:rsidRDefault="00DE72F9" w:rsidP="00DE72F9">
      <w:pPr>
        <w:pStyle w:val="Lijstalinea"/>
        <w:numPr>
          <w:ilvl w:val="0"/>
          <w:numId w:val="1"/>
        </w:numPr>
      </w:pPr>
      <w:r>
        <w:t>Waar wordt het CMY model gebruikt?</w:t>
      </w:r>
    </w:p>
    <w:p w14:paraId="20BAB50B" w14:textId="77777777" w:rsidR="00DE72F9" w:rsidRDefault="00DE72F9" w:rsidP="00DE72F9">
      <w:pPr>
        <w:pStyle w:val="Lijstalinea"/>
        <w:numPr>
          <w:ilvl w:val="0"/>
          <w:numId w:val="1"/>
        </w:numPr>
      </w:pPr>
      <w:r>
        <w:t>Waarom wordt zwart hier in een printer aan toegevoegd?</w:t>
      </w:r>
    </w:p>
    <w:p w14:paraId="35C03692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**</w:t>
      </w:r>
      <w:r w:rsidR="00DE72F9">
        <w:t>Leg uit dat een foto in RGB model er op een printer anders uit kan zien.</w:t>
      </w:r>
    </w:p>
    <w:p w14:paraId="29FA5522" w14:textId="77777777" w:rsidR="00DE72F9" w:rsidRPr="003504CE" w:rsidRDefault="00DE72F9" w:rsidP="00DE72F9">
      <w:pPr>
        <w:rPr>
          <w:b/>
        </w:rPr>
      </w:pPr>
      <w:r w:rsidRPr="003504CE">
        <w:rPr>
          <w:b/>
        </w:rPr>
        <w:t>Hoofdstuk C4.3 Beeld en geluid</w:t>
      </w:r>
    </w:p>
    <w:p w14:paraId="03A0C7E1" w14:textId="77777777" w:rsidR="00DE72F9" w:rsidRDefault="00DE72F9" w:rsidP="00DE72F9">
      <w:pPr>
        <w:pStyle w:val="Lijstalinea"/>
        <w:numPr>
          <w:ilvl w:val="0"/>
          <w:numId w:val="1"/>
        </w:numPr>
      </w:pPr>
      <w:r>
        <w:t>Wat is een bitmapafbeelding?</w:t>
      </w:r>
    </w:p>
    <w:p w14:paraId="4A20C400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Noem twee nadelen/eigenschappen aan bitmap afbeeldingen.</w:t>
      </w:r>
    </w:p>
    <w:p w14:paraId="660C15DB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Leg uit wat met een vectorafbeelding wordt bedoeld.</w:t>
      </w:r>
    </w:p>
    <w:p w14:paraId="78AF54F0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Leg uit hoe het kan dat onscherpte bij een vectorafbeelding niet voorkomt.</w:t>
      </w:r>
    </w:p>
    <w:p w14:paraId="795A67FB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Wat is het samplen van geluid?</w:t>
      </w:r>
    </w:p>
    <w:p w14:paraId="1C53FE7F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Leg uit dat bij samplen data verloren gaat.</w:t>
      </w:r>
    </w:p>
    <w:p w14:paraId="5D5720C8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Wat wordt bedoeld als we spreken over een sample rate van 44,1 kHz?</w:t>
      </w:r>
    </w:p>
    <w:p w14:paraId="72917FE8" w14:textId="77777777" w:rsidR="00DE72F9" w:rsidRPr="003504CE" w:rsidRDefault="00DE72F9" w:rsidP="00DE72F9">
      <w:pPr>
        <w:rPr>
          <w:b/>
        </w:rPr>
      </w:pPr>
      <w:r w:rsidRPr="003504CE">
        <w:rPr>
          <w:b/>
        </w:rPr>
        <w:t>Hoofdstuk C4.4 Datacompressie</w:t>
      </w:r>
    </w:p>
    <w:p w14:paraId="52E4CCA9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Leg uit wat compressie is.</w:t>
      </w:r>
    </w:p>
    <w:p w14:paraId="2E8C4018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**</w:t>
      </w:r>
      <w:r w:rsidR="00DE72F9">
        <w:t>Waarom zou je gebruik maken van compressie?</w:t>
      </w:r>
    </w:p>
    <w:p w14:paraId="5583A43F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Welke twee soorten compressie technieken onderscheiden we?</w:t>
      </w:r>
    </w:p>
    <w:p w14:paraId="3640E253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Wat is lossy compressie?</w:t>
      </w:r>
    </w:p>
    <w:p w14:paraId="72375108" w14:textId="77777777" w:rsidR="00DE72F9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DE72F9">
        <w:t>Wat is lossless compressie?</w:t>
      </w:r>
    </w:p>
    <w:p w14:paraId="4F2C99AA" w14:textId="77777777" w:rsidR="00DE72F9" w:rsidRDefault="00DE72F9" w:rsidP="00DE72F9">
      <w:pPr>
        <w:pStyle w:val="Lijstalinea"/>
        <w:numPr>
          <w:ilvl w:val="0"/>
          <w:numId w:val="1"/>
        </w:numPr>
      </w:pPr>
      <w:r>
        <w:t>Van welk soort compressie maakt jpeg gebruikt?</w:t>
      </w:r>
    </w:p>
    <w:p w14:paraId="7D0FEF0A" w14:textId="77777777" w:rsidR="003504CE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3504CE">
        <w:t>Leg uit hoe je een afbeelding met lossless compressie kan opslaan.</w:t>
      </w:r>
    </w:p>
    <w:p w14:paraId="67523C21" w14:textId="77777777" w:rsidR="003504CE" w:rsidRDefault="00F50D8C" w:rsidP="00DE72F9">
      <w:pPr>
        <w:pStyle w:val="Lijstalinea"/>
        <w:numPr>
          <w:ilvl w:val="0"/>
          <w:numId w:val="1"/>
        </w:numPr>
      </w:pPr>
      <w:r>
        <w:t>*</w:t>
      </w:r>
      <w:r w:rsidR="003504CE">
        <w:t>Waarin lijken mp3 en jpeg opelkaar?</w:t>
      </w:r>
    </w:p>
    <w:p w14:paraId="58D9B499" w14:textId="77777777" w:rsidR="00AD7A15" w:rsidRDefault="00F50D8C" w:rsidP="00AD7A15">
      <w:pPr>
        <w:pStyle w:val="Lijstalinea"/>
        <w:numPr>
          <w:ilvl w:val="0"/>
          <w:numId w:val="1"/>
        </w:numPr>
      </w:pPr>
      <w:r>
        <w:t>**</w:t>
      </w:r>
      <w:r w:rsidR="003504CE">
        <w:t>Leg uit hoe de compressie bij mp3 werkt (neem bitrate op in je antwoord).</w:t>
      </w:r>
    </w:p>
    <w:p w14:paraId="32F24007" w14:textId="77777777" w:rsidR="003504CE" w:rsidRDefault="00F50D8C" w:rsidP="00AD7A15">
      <w:pPr>
        <w:pStyle w:val="Lijstalinea"/>
        <w:numPr>
          <w:ilvl w:val="0"/>
          <w:numId w:val="1"/>
        </w:numPr>
      </w:pPr>
      <w:r>
        <w:t>*</w:t>
      </w:r>
      <w:r w:rsidR="003504CE">
        <w:t>Hoeveel bytes zitten in een KB/MB/GB/TB?</w:t>
      </w:r>
    </w:p>
    <w:p w14:paraId="128F1C58" w14:textId="77777777" w:rsidR="003504CE" w:rsidRDefault="00F50D8C" w:rsidP="00AD7A15">
      <w:pPr>
        <w:pStyle w:val="Lijstalinea"/>
        <w:numPr>
          <w:ilvl w:val="0"/>
          <w:numId w:val="1"/>
        </w:numPr>
      </w:pPr>
      <w:r>
        <w:t>*</w:t>
      </w:r>
      <w:r w:rsidR="003504CE">
        <w:t>Hoeveel bytes zitten in een KiB/MiB/GiB/TiB?</w:t>
      </w:r>
    </w:p>
    <w:p w14:paraId="173F209B" w14:textId="77777777" w:rsidR="003504CE" w:rsidRDefault="00F50D8C" w:rsidP="00AD7A15">
      <w:pPr>
        <w:pStyle w:val="Lijstalinea"/>
        <w:numPr>
          <w:ilvl w:val="0"/>
          <w:numId w:val="1"/>
        </w:numPr>
      </w:pPr>
      <w:r>
        <w:t>*</w:t>
      </w:r>
      <w:r w:rsidR="003504CE">
        <w:t>Benoem verschillende bestandsformaten/ extenties en geef een omschrijving.</w:t>
      </w:r>
    </w:p>
    <w:p w14:paraId="6BD29C78" w14:textId="77777777" w:rsidR="00F50D8C" w:rsidRDefault="00F50D8C" w:rsidP="00F50D8C"/>
    <w:sectPr w:rsidR="00F5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4C4"/>
    <w:multiLevelType w:val="hybridMultilevel"/>
    <w:tmpl w:val="9FD645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54571"/>
    <w:multiLevelType w:val="hybridMultilevel"/>
    <w:tmpl w:val="57084B9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B7EC0"/>
    <w:multiLevelType w:val="hybridMultilevel"/>
    <w:tmpl w:val="AA9E1D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2147"/>
    <w:multiLevelType w:val="hybridMultilevel"/>
    <w:tmpl w:val="A5C89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2FBD"/>
    <w:multiLevelType w:val="hybridMultilevel"/>
    <w:tmpl w:val="32CC25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32F9"/>
    <w:multiLevelType w:val="hybridMultilevel"/>
    <w:tmpl w:val="4F7CB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65B02"/>
    <w:multiLevelType w:val="hybridMultilevel"/>
    <w:tmpl w:val="5E0EB2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27A3B"/>
    <w:multiLevelType w:val="hybridMultilevel"/>
    <w:tmpl w:val="0DD287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71201">
    <w:abstractNumId w:val="1"/>
  </w:num>
  <w:num w:numId="2" w16cid:durableId="2008630853">
    <w:abstractNumId w:val="4"/>
  </w:num>
  <w:num w:numId="3" w16cid:durableId="474762783">
    <w:abstractNumId w:val="3"/>
  </w:num>
  <w:num w:numId="4" w16cid:durableId="880559811">
    <w:abstractNumId w:val="5"/>
  </w:num>
  <w:num w:numId="5" w16cid:durableId="62531411">
    <w:abstractNumId w:val="0"/>
  </w:num>
  <w:num w:numId="6" w16cid:durableId="1713730402">
    <w:abstractNumId w:val="2"/>
  </w:num>
  <w:num w:numId="7" w16cid:durableId="850334690">
    <w:abstractNumId w:val="6"/>
  </w:num>
  <w:num w:numId="8" w16cid:durableId="1051346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7F"/>
    <w:rsid w:val="00011FE1"/>
    <w:rsid w:val="00015D7F"/>
    <w:rsid w:val="00065F10"/>
    <w:rsid w:val="001B7017"/>
    <w:rsid w:val="001D48CB"/>
    <w:rsid w:val="002454CB"/>
    <w:rsid w:val="003142FB"/>
    <w:rsid w:val="003504CE"/>
    <w:rsid w:val="003C4763"/>
    <w:rsid w:val="004E6C57"/>
    <w:rsid w:val="00530781"/>
    <w:rsid w:val="00696385"/>
    <w:rsid w:val="006B50B5"/>
    <w:rsid w:val="006F6418"/>
    <w:rsid w:val="0074662A"/>
    <w:rsid w:val="00972BEA"/>
    <w:rsid w:val="009C3163"/>
    <w:rsid w:val="00A16445"/>
    <w:rsid w:val="00A276BB"/>
    <w:rsid w:val="00A41684"/>
    <w:rsid w:val="00AD7A15"/>
    <w:rsid w:val="00CC0D18"/>
    <w:rsid w:val="00CD0211"/>
    <w:rsid w:val="00D7359B"/>
    <w:rsid w:val="00DC2E35"/>
    <w:rsid w:val="00DE72F9"/>
    <w:rsid w:val="00ED7906"/>
    <w:rsid w:val="00F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B01F"/>
  <w15:chartTrackingRefBased/>
  <w15:docId w15:val="{163F7174-F6CC-4AA7-8BB7-6AF81D2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5D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16</cp:revision>
  <dcterms:created xsi:type="dcterms:W3CDTF">2019-11-06T09:59:00Z</dcterms:created>
  <dcterms:modified xsi:type="dcterms:W3CDTF">2022-11-15T10:19:00Z</dcterms:modified>
</cp:coreProperties>
</file>